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0090" w14:textId="16076399" w:rsidR="00D80D6D" w:rsidRPr="00154A2C" w:rsidRDefault="00187355" w:rsidP="00D80D6D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30624" behindDoc="0" locked="0" layoutInCell="1" allowOverlap="1" wp14:anchorId="0B1570FA" wp14:editId="5A32EEA3">
            <wp:simplePos x="0" y="0"/>
            <wp:positionH relativeFrom="margin">
              <wp:posOffset>9382760</wp:posOffset>
            </wp:positionH>
            <wp:positionV relativeFrom="paragraph">
              <wp:posOffset>0</wp:posOffset>
            </wp:positionV>
            <wp:extent cx="755650" cy="736600"/>
            <wp:effectExtent l="0" t="0" r="6350" b="635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D6D" w:rsidRPr="00154A2C">
        <w:rPr>
          <w:b/>
          <w:sz w:val="32"/>
          <w:szCs w:val="32"/>
        </w:rPr>
        <w:t xml:space="preserve">Leith Academy </w:t>
      </w:r>
      <w:r w:rsidR="00650711">
        <w:rPr>
          <w:b/>
          <w:sz w:val="32"/>
          <w:szCs w:val="32"/>
        </w:rPr>
        <w:t xml:space="preserve">S2&gt;S3 Learner Pathway </w:t>
      </w:r>
      <w:r w:rsidR="00181498">
        <w:rPr>
          <w:b/>
          <w:sz w:val="32"/>
          <w:szCs w:val="32"/>
        </w:rPr>
        <w:t>202</w:t>
      </w:r>
      <w:r w:rsidR="00786B0F">
        <w:rPr>
          <w:b/>
          <w:sz w:val="32"/>
          <w:szCs w:val="32"/>
        </w:rPr>
        <w:t>6-</w:t>
      </w:r>
      <w:r w:rsidR="00273AAB">
        <w:rPr>
          <w:b/>
          <w:sz w:val="32"/>
          <w:szCs w:val="32"/>
        </w:rPr>
        <w:t>2</w:t>
      </w:r>
      <w:r w:rsidR="00786B0F">
        <w:rPr>
          <w:b/>
          <w:sz w:val="32"/>
          <w:szCs w:val="32"/>
        </w:rPr>
        <w:t>7</w:t>
      </w:r>
      <w:r w:rsidR="00D80D6D">
        <w:rPr>
          <w:b/>
          <w:sz w:val="32"/>
          <w:szCs w:val="32"/>
        </w:rPr>
        <w:t xml:space="preserve">  </w:t>
      </w:r>
    </w:p>
    <w:p w14:paraId="54BE68AE" w14:textId="1EC27ABF" w:rsidR="00D80D6D" w:rsidRPr="00154A2C" w:rsidRDefault="00D80D6D" w:rsidP="00D80D6D">
      <w:pPr>
        <w:jc w:val="center"/>
        <w:rPr>
          <w:b/>
          <w:sz w:val="32"/>
          <w:szCs w:val="32"/>
        </w:rPr>
      </w:pPr>
    </w:p>
    <w:p w14:paraId="30FF77DD" w14:textId="77FDC83F" w:rsidR="00060C64" w:rsidRPr="00060C64" w:rsidRDefault="00D80D6D" w:rsidP="00D80D6D">
      <w:pPr>
        <w:rPr>
          <w:b/>
          <w:sz w:val="28"/>
          <w:szCs w:val="28"/>
        </w:rPr>
      </w:pPr>
      <w:r w:rsidRPr="00244FBA">
        <w:rPr>
          <w:b/>
          <w:sz w:val="28"/>
          <w:szCs w:val="28"/>
        </w:rPr>
        <w:t>Name: ______________________________</w:t>
      </w:r>
      <w:r>
        <w:rPr>
          <w:b/>
          <w:sz w:val="28"/>
          <w:szCs w:val="28"/>
        </w:rPr>
        <w:t>___________</w:t>
      </w:r>
      <w:r w:rsidRPr="00244FBA">
        <w:rPr>
          <w:b/>
          <w:sz w:val="28"/>
          <w:szCs w:val="28"/>
        </w:rPr>
        <w:tab/>
        <w:t>Class: ______________   Hous</w:t>
      </w:r>
      <w:r w:rsidR="00187355">
        <w:rPr>
          <w:b/>
          <w:sz w:val="28"/>
          <w:szCs w:val="28"/>
        </w:rPr>
        <w:t>e: _________________________</w:t>
      </w:r>
    </w:p>
    <w:p w14:paraId="3E02AD42" w14:textId="2736E3C1" w:rsidR="001B417E" w:rsidRDefault="001B417E" w:rsidP="00173E2D">
      <w:pPr>
        <w:pStyle w:val="ListParagraph"/>
        <w:ind w:left="709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248"/>
        <w:gridCol w:w="1341"/>
        <w:gridCol w:w="248"/>
        <w:gridCol w:w="1615"/>
        <w:gridCol w:w="248"/>
        <w:gridCol w:w="1541"/>
        <w:gridCol w:w="251"/>
        <w:gridCol w:w="1740"/>
        <w:gridCol w:w="283"/>
        <w:gridCol w:w="1843"/>
        <w:gridCol w:w="283"/>
        <w:gridCol w:w="1370"/>
        <w:gridCol w:w="1062"/>
        <w:gridCol w:w="1079"/>
        <w:gridCol w:w="1811"/>
      </w:tblGrid>
      <w:tr w:rsidR="00B26B5C" w14:paraId="17E61A26" w14:textId="77777777" w:rsidTr="008B45E9">
        <w:tc>
          <w:tcPr>
            <w:tcW w:w="112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F0507E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A</w:t>
            </w:r>
          </w:p>
          <w:p w14:paraId="7D4CD89D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Sciences</w:t>
            </w:r>
          </w:p>
        </w:tc>
        <w:tc>
          <w:tcPr>
            <w:tcW w:w="248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81EE850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C3007C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B</w:t>
            </w:r>
          </w:p>
          <w:p w14:paraId="67F64A18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Social Subjects</w:t>
            </w:r>
          </w:p>
        </w:tc>
        <w:tc>
          <w:tcPr>
            <w:tcW w:w="248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E856BA2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F7F1BCB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C</w:t>
            </w:r>
          </w:p>
          <w:p w14:paraId="1A59EAA1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Technologies</w:t>
            </w:r>
          </w:p>
        </w:tc>
        <w:tc>
          <w:tcPr>
            <w:tcW w:w="248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68AD897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A3D1E1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D</w:t>
            </w:r>
          </w:p>
          <w:p w14:paraId="02B760FC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Expressive Arts</w:t>
            </w:r>
          </w:p>
        </w:tc>
        <w:tc>
          <w:tcPr>
            <w:tcW w:w="25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0105885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20D045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E</w:t>
            </w:r>
          </w:p>
          <w:p w14:paraId="22893962" w14:textId="77777777" w:rsidR="00FA5DA3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9C4B9E">
              <w:rPr>
                <w:b/>
                <w:bCs/>
                <w:sz w:val="22"/>
                <w:szCs w:val="22"/>
              </w:rPr>
              <w:t>Free Choice</w:t>
            </w:r>
          </w:p>
          <w:p w14:paraId="6BE2AB66" w14:textId="3230EAFE" w:rsidR="00FD4F76" w:rsidRPr="009C4B9E" w:rsidRDefault="00FD4F76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FA">
              <w:rPr>
                <w:b/>
                <w:bCs/>
                <w:sz w:val="16"/>
                <w:szCs w:val="16"/>
              </w:rPr>
              <w:t>3 Periods</w:t>
            </w:r>
            <w:r w:rsidR="002D50FA" w:rsidRPr="002D50FA">
              <w:rPr>
                <w:b/>
                <w:bCs/>
                <w:sz w:val="16"/>
                <w:szCs w:val="16"/>
              </w:rPr>
              <w:t xml:space="preserve"> per Week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1D65B11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D9D9D9" w:themeFill="background1" w:themeFillShade="D9"/>
          </w:tcPr>
          <w:p w14:paraId="22F354EE" w14:textId="77777777" w:rsidR="00FA5DA3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</w:p>
          <w:p w14:paraId="006C8CB4" w14:textId="77777777" w:rsidR="00FA5DA3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Free Choice</w:t>
            </w:r>
          </w:p>
          <w:p w14:paraId="770C53F3" w14:textId="33E8660D" w:rsidR="00FD4F76" w:rsidRPr="009C4B9E" w:rsidRDefault="00FD4F76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FA">
              <w:rPr>
                <w:b/>
                <w:bCs/>
                <w:sz w:val="16"/>
                <w:szCs w:val="16"/>
              </w:rPr>
              <w:t>2 Periods</w:t>
            </w:r>
            <w:r w:rsidR="002D50FA" w:rsidRPr="002D50FA">
              <w:rPr>
                <w:b/>
                <w:bCs/>
                <w:sz w:val="16"/>
                <w:szCs w:val="16"/>
              </w:rPr>
              <w:t xml:space="preserve"> per Week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14:paraId="47E1F8D2" w14:textId="77777777" w:rsidR="00FA5DA3" w:rsidRPr="009C4B9E" w:rsidRDefault="00FA5DA3" w:rsidP="009317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4770947C" w14:textId="61FA3F47" w:rsidR="00FA5DA3" w:rsidRPr="009C4B9E" w:rsidRDefault="00FD4F76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44FD35E2" w14:textId="21843E19" w:rsidR="00FA5DA3" w:rsidRPr="009C4B9E" w:rsidRDefault="00FD4F76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4108FAF7" w14:textId="1762C373" w:rsidR="00FA5DA3" w:rsidRPr="009C4B9E" w:rsidRDefault="00FD4F76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090A3BC" w14:textId="533CC2B6" w:rsidR="00FA5DA3" w:rsidRPr="009C4B9E" w:rsidRDefault="00FD4F76" w:rsidP="00931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</w:p>
        </w:tc>
      </w:tr>
      <w:tr w:rsidR="00B26B5C" w14:paraId="10304F67" w14:textId="77777777" w:rsidTr="008B45E9">
        <w:tc>
          <w:tcPr>
            <w:tcW w:w="1127" w:type="dxa"/>
          </w:tcPr>
          <w:p w14:paraId="7185D5C7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Physics</w:t>
            </w:r>
          </w:p>
        </w:tc>
        <w:tc>
          <w:tcPr>
            <w:tcW w:w="248" w:type="dxa"/>
          </w:tcPr>
          <w:p w14:paraId="3667396A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311276BE" w14:textId="50A1D62E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World of Business</w:t>
            </w:r>
          </w:p>
        </w:tc>
        <w:tc>
          <w:tcPr>
            <w:tcW w:w="248" w:type="dxa"/>
          </w:tcPr>
          <w:p w14:paraId="2C622BB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</w:tcPr>
          <w:p w14:paraId="4D3308E1" w14:textId="428368D1" w:rsidR="00FA5DA3" w:rsidRPr="001B417E" w:rsidRDefault="00FA5DA3" w:rsidP="002676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World of Business</w:t>
            </w:r>
          </w:p>
        </w:tc>
        <w:tc>
          <w:tcPr>
            <w:tcW w:w="248" w:type="dxa"/>
          </w:tcPr>
          <w:p w14:paraId="39E888F0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14:paraId="28DA39ED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251" w:type="dxa"/>
          </w:tcPr>
          <w:p w14:paraId="56ED11A9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FCB750E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B56932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B37BB6" w14:textId="1CC0C33F" w:rsidR="00FA5DA3" w:rsidRPr="000F3CEA" w:rsidRDefault="00F03E95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German</w:t>
            </w:r>
          </w:p>
        </w:tc>
        <w:tc>
          <w:tcPr>
            <w:tcW w:w="283" w:type="dxa"/>
          </w:tcPr>
          <w:p w14:paraId="5CE3EE8F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6358C6D7" w14:textId="5253334D" w:rsidR="00FA5DA3" w:rsidRPr="00BF6C72" w:rsidRDefault="00FA5DA3" w:rsidP="009317CF">
            <w:pPr>
              <w:jc w:val="center"/>
              <w:rPr>
                <w:b/>
                <w:bCs/>
              </w:rPr>
            </w:pPr>
            <w:r w:rsidRPr="00BF6C72">
              <w:rPr>
                <w:b/>
                <w:bCs/>
              </w:rPr>
              <w:t>English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5FD1075C" w14:textId="774A9F4A" w:rsidR="00FA5DA3" w:rsidRPr="00BF6C72" w:rsidRDefault="00FA5DA3" w:rsidP="009317CF">
            <w:pPr>
              <w:jc w:val="center"/>
              <w:rPr>
                <w:b/>
                <w:bCs/>
              </w:rPr>
            </w:pPr>
            <w:r w:rsidRPr="00BF6C72">
              <w:rPr>
                <w:b/>
                <w:bCs/>
              </w:rPr>
              <w:t>Maths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71144BC8" w14:textId="46DAF60A" w:rsidR="00FA5DA3" w:rsidRPr="00BF6C72" w:rsidRDefault="00FA5DA3" w:rsidP="00931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Spanish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32AC1F0F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  <w:r w:rsidRPr="00BF6C72">
              <w:rPr>
                <w:b/>
                <w:bCs/>
              </w:rPr>
              <w:t>PE/RME/PSE</w:t>
            </w:r>
          </w:p>
        </w:tc>
      </w:tr>
      <w:tr w:rsidR="00B26B5C" w14:paraId="13E5E8E4" w14:textId="77777777" w:rsidTr="008B45E9">
        <w:tc>
          <w:tcPr>
            <w:tcW w:w="1127" w:type="dxa"/>
            <w:shd w:val="clear" w:color="auto" w:fill="D9D9D9" w:themeFill="background1" w:themeFillShade="D9"/>
          </w:tcPr>
          <w:p w14:paraId="2862EACD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75D67FC7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14:paraId="40F0F62B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7720B9A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D7EC99B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4409110E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2AE0267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 w:themeFill="background1" w:themeFillShade="D9"/>
          </w:tcPr>
          <w:p w14:paraId="742FAD8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64209371" w14:textId="623D2C80" w:rsidR="00FA5DA3" w:rsidRPr="001B417E" w:rsidRDefault="00207982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French</w:t>
            </w:r>
          </w:p>
        </w:tc>
        <w:tc>
          <w:tcPr>
            <w:tcW w:w="283" w:type="dxa"/>
          </w:tcPr>
          <w:p w14:paraId="50C544DE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1C403C" w14:textId="4E11AD63" w:rsidR="00FA5DA3" w:rsidRPr="000F3CEA" w:rsidRDefault="00F03E95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Italian</w:t>
            </w:r>
          </w:p>
        </w:tc>
        <w:tc>
          <w:tcPr>
            <w:tcW w:w="283" w:type="dxa"/>
          </w:tcPr>
          <w:p w14:paraId="374AC2F6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bottom w:val="nil"/>
              <w:right w:val="nil"/>
            </w:tcBorders>
          </w:tcPr>
          <w:p w14:paraId="3AEFEB4A" w14:textId="246AFBCE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</w:tcPr>
          <w:p w14:paraId="21224C47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left w:val="nil"/>
              <w:bottom w:val="nil"/>
              <w:right w:val="nil"/>
            </w:tcBorders>
          </w:tcPr>
          <w:p w14:paraId="3BD503D4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left w:val="nil"/>
              <w:bottom w:val="nil"/>
              <w:right w:val="nil"/>
            </w:tcBorders>
          </w:tcPr>
          <w:p w14:paraId="7600B327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700F78EE" w14:textId="77777777" w:rsidTr="008B45E9">
        <w:tc>
          <w:tcPr>
            <w:tcW w:w="1127" w:type="dxa"/>
          </w:tcPr>
          <w:p w14:paraId="762420E8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248" w:type="dxa"/>
          </w:tcPr>
          <w:p w14:paraId="630F5951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5EE26E23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48" w:type="dxa"/>
          </w:tcPr>
          <w:p w14:paraId="2FA81C4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</w:tcPr>
          <w:p w14:paraId="5F513797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World of Computing</w:t>
            </w:r>
          </w:p>
        </w:tc>
        <w:tc>
          <w:tcPr>
            <w:tcW w:w="248" w:type="dxa"/>
          </w:tcPr>
          <w:p w14:paraId="49CE825B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14:paraId="126BC97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Drama</w:t>
            </w:r>
          </w:p>
        </w:tc>
        <w:tc>
          <w:tcPr>
            <w:tcW w:w="251" w:type="dxa"/>
          </w:tcPr>
          <w:p w14:paraId="4C1D4727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1A3F8A59" w14:textId="44B7E842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World of Business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2AB306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F23137" w14:textId="3E909BD1" w:rsidR="00FA5DA3" w:rsidRPr="000F3CEA" w:rsidRDefault="00F03E95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Languages for Life and Work</w:t>
            </w:r>
          </w:p>
        </w:tc>
        <w:tc>
          <w:tcPr>
            <w:tcW w:w="283" w:type="dxa"/>
          </w:tcPr>
          <w:p w14:paraId="3BF5D321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BCDFB" w14:textId="2F2866A0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ECA00BB" w14:textId="487C8763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68AEB04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1A66AD35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7DB78EEF" w14:textId="77777777" w:rsidTr="008B45E9">
        <w:tc>
          <w:tcPr>
            <w:tcW w:w="1127" w:type="dxa"/>
            <w:shd w:val="clear" w:color="auto" w:fill="D9D9D9" w:themeFill="background1" w:themeFillShade="D9"/>
          </w:tcPr>
          <w:p w14:paraId="1C9F48E3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25BBDAD9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14:paraId="32C77B05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29C72D88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92A9585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51B6E45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70637D7A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 w:themeFill="background1" w:themeFillShade="D9"/>
          </w:tcPr>
          <w:p w14:paraId="33D1AC47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0DCAFC7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F44C89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8D1875" w14:textId="6ADFAFF3" w:rsidR="00FA5DA3" w:rsidRPr="000F3CEA" w:rsidRDefault="00E946C5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Photography</w:t>
            </w:r>
          </w:p>
        </w:tc>
        <w:tc>
          <w:tcPr>
            <w:tcW w:w="283" w:type="dxa"/>
          </w:tcPr>
          <w:p w14:paraId="43F5974A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0DEEA" w14:textId="60129546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4049379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E9A41FA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3EE1F66D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738CCA66" w14:textId="77777777" w:rsidTr="008B45E9">
        <w:tc>
          <w:tcPr>
            <w:tcW w:w="1127" w:type="dxa"/>
          </w:tcPr>
          <w:p w14:paraId="05F350C7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Biology</w:t>
            </w:r>
          </w:p>
        </w:tc>
        <w:tc>
          <w:tcPr>
            <w:tcW w:w="248" w:type="dxa"/>
          </w:tcPr>
          <w:p w14:paraId="626E8FC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468E829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248" w:type="dxa"/>
          </w:tcPr>
          <w:p w14:paraId="64347E4B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</w:tcPr>
          <w:p w14:paraId="4CDE003A" w14:textId="5420B56A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 xml:space="preserve">Design </w:t>
            </w:r>
            <w:r>
              <w:rPr>
                <w:b/>
                <w:bCs/>
                <w:sz w:val="20"/>
                <w:szCs w:val="20"/>
              </w:rPr>
              <w:t>Technology</w:t>
            </w:r>
          </w:p>
        </w:tc>
        <w:tc>
          <w:tcPr>
            <w:tcW w:w="248" w:type="dxa"/>
          </w:tcPr>
          <w:p w14:paraId="7BBB8A0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14:paraId="64AA5FDE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51" w:type="dxa"/>
          </w:tcPr>
          <w:p w14:paraId="772CAC4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07D9F776" w14:textId="7751EC38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Mandarin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F7316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7F12BF" w14:textId="3EB05FCC" w:rsidR="00FA5DA3" w:rsidRPr="000F3CEA" w:rsidRDefault="00E946C5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Theatre Tech</w:t>
            </w:r>
          </w:p>
        </w:tc>
        <w:tc>
          <w:tcPr>
            <w:tcW w:w="283" w:type="dxa"/>
          </w:tcPr>
          <w:p w14:paraId="3A5B8CCB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FE7FB" w14:textId="223730E5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DE369AB" w14:textId="20BC4F0C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85984A9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5D43226E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66DC5B03" w14:textId="77777777" w:rsidTr="008B45E9">
        <w:tc>
          <w:tcPr>
            <w:tcW w:w="1127" w:type="dxa"/>
            <w:shd w:val="clear" w:color="auto" w:fill="D9D9D9" w:themeFill="background1" w:themeFillShade="D9"/>
          </w:tcPr>
          <w:p w14:paraId="7B3D8F3B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03ACC518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14:paraId="1611EA89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485F41D1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096CC3A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14:paraId="2C9B61A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5FFEC233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 w:themeFill="background1" w:themeFillShade="D9"/>
          </w:tcPr>
          <w:p w14:paraId="4B6CF9A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</w:tcPr>
          <w:p w14:paraId="2EB1DDA0" w14:textId="5A22D113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Drama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88FFCD1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F79D65" w14:textId="7242BAA6" w:rsidR="00FA5DA3" w:rsidRPr="000F3CEA" w:rsidRDefault="00E946C5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Musical Theatre</w:t>
            </w:r>
          </w:p>
        </w:tc>
        <w:tc>
          <w:tcPr>
            <w:tcW w:w="283" w:type="dxa"/>
          </w:tcPr>
          <w:p w14:paraId="5A1E401E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2D8E2" w14:textId="4009FC3B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7A732CB" w14:textId="734A4D5A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4543D4F" w14:textId="05A03A1F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1EC0D5F2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341432ED" w14:textId="77777777" w:rsidTr="008B45E9">
        <w:tc>
          <w:tcPr>
            <w:tcW w:w="1127" w:type="dxa"/>
            <w:tcBorders>
              <w:bottom w:val="single" w:sz="4" w:space="0" w:color="auto"/>
            </w:tcBorders>
          </w:tcPr>
          <w:p w14:paraId="2E9C617A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Triple Science*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40544190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7B640CA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Modern Studies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48462641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</w:tcPr>
          <w:p w14:paraId="46365F75" w14:textId="5630E22D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 xml:space="preserve">Practical </w:t>
            </w:r>
            <w:r>
              <w:rPr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48" w:type="dxa"/>
          </w:tcPr>
          <w:p w14:paraId="2EF8EF29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14:paraId="1EFBC1B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251" w:type="dxa"/>
          </w:tcPr>
          <w:p w14:paraId="3B42C6A5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0E3" w14:textId="2F954F0C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8E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04787A" w14:textId="3E50EE1B" w:rsidR="00FA5DA3" w:rsidRPr="000F3CEA" w:rsidRDefault="00287222" w:rsidP="009317C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F3CEA">
              <w:rPr>
                <w:b/>
                <w:noProof/>
                <w:sz w:val="20"/>
                <w:szCs w:val="20"/>
              </w:rPr>
              <w:t>Rugby: Developing Performers</w:t>
            </w:r>
          </w:p>
        </w:tc>
        <w:tc>
          <w:tcPr>
            <w:tcW w:w="283" w:type="dxa"/>
          </w:tcPr>
          <w:p w14:paraId="354B76DE" w14:textId="77777777" w:rsidR="00FA5DA3" w:rsidRPr="00F93BB2" w:rsidRDefault="00FA5DA3" w:rsidP="009317CF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92437" w14:textId="7EA905AB" w:rsidR="00FA5DA3" w:rsidRPr="00BF6C72" w:rsidRDefault="00FA5DA3" w:rsidP="009317CF">
            <w:pPr>
              <w:jc w:val="center"/>
              <w:rPr>
                <w:b/>
                <w:bCs/>
              </w:rPr>
            </w:pPr>
            <w:r w:rsidRPr="00F93BB2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940864" behindDoc="0" locked="0" layoutInCell="1" allowOverlap="1" wp14:anchorId="67EFEC82" wp14:editId="7821E6AA">
                      <wp:simplePos x="0" y="0"/>
                      <wp:positionH relativeFrom="page">
                        <wp:posOffset>225083</wp:posOffset>
                      </wp:positionH>
                      <wp:positionV relativeFrom="paragraph">
                        <wp:posOffset>-879</wp:posOffset>
                      </wp:positionV>
                      <wp:extent cx="3080825" cy="476250"/>
                      <wp:effectExtent l="0" t="0" r="2476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0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FA388" w14:textId="1F8F8D8C" w:rsidR="00FA5DA3" w:rsidRPr="00C873D6" w:rsidRDefault="00FA5DA3" w:rsidP="00F93BB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873D6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Please note that no course can be guaranteed - this will depend on numbers and staffing.</w:t>
                                  </w:r>
                                </w:p>
                                <w:p w14:paraId="19FE4082" w14:textId="7B96FEEA" w:rsidR="00FA5DA3" w:rsidRDefault="00FA5D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FEC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.7pt;margin-top:-.05pt;width:242.6pt;height:37.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">
                      <v:textbox>
                        <w:txbxContent>
                          <w:p w14:paraId="6BBFA388" w14:textId="1F8F8D8C" w:rsidR="00FA5DA3" w:rsidRPr="00C873D6" w:rsidRDefault="00FA5DA3" w:rsidP="00F93BB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73D6">
                              <w:rPr>
                                <w:b/>
                                <w:sz w:val="22"/>
                                <w:szCs w:val="22"/>
                              </w:rPr>
                              <w:t>Please note that no course can be guaranteed - this will depend on numbers and staffing.</w:t>
                            </w:r>
                          </w:p>
                          <w:p w14:paraId="19FE4082" w14:textId="7B96FEEA" w:rsidR="00FA5DA3" w:rsidRDefault="00FA5DA3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ECF4213" w14:textId="466428E9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026A28D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5536D848" w14:textId="303B3B02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6738A1AD" w14:textId="77777777" w:rsidTr="008B45E9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D5FA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A8771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ADFBB" w14:textId="20A48D5D" w:rsidR="00FA5DA3" w:rsidRPr="001B417E" w:rsidRDefault="00FA5DA3" w:rsidP="004269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5CF11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95999D" w14:textId="6BB823FE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2FF17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70F424" w14:textId="6318807F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2DA4D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91EA" w14:textId="602E50BA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4F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3EAA3" w14:textId="28C39FF3" w:rsidR="00FA5DA3" w:rsidRPr="000F3CEA" w:rsidRDefault="00287222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More Than Sport</w:t>
            </w:r>
          </w:p>
        </w:tc>
        <w:tc>
          <w:tcPr>
            <w:tcW w:w="283" w:type="dxa"/>
          </w:tcPr>
          <w:p w14:paraId="072ECA0C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C3AE0" w14:textId="7EEDE31D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7EB5E1F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B868E52" w14:textId="72AB25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40ECF6F" w14:textId="33C99095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5BB100DB" w14:textId="77777777" w:rsidTr="008B45E9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F473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BA288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12ED" w14:textId="6F2786D9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RMPS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DDE91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406" w14:textId="1D9EAF4F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42694E">
              <w:rPr>
                <w:b/>
                <w:bCs/>
                <w:sz w:val="20"/>
                <w:szCs w:val="20"/>
              </w:rPr>
              <w:t>Health, Food and Practical Cookery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40D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9D0" w14:textId="44A4CEF9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Football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A6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9318" w14:textId="6E2300C4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Modern Studies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2BF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7685B" w14:textId="2536ACD6" w:rsidR="00FA5DA3" w:rsidRPr="000F3CEA" w:rsidRDefault="00287222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Young Sports Leaders</w:t>
            </w:r>
          </w:p>
        </w:tc>
        <w:tc>
          <w:tcPr>
            <w:tcW w:w="283" w:type="dxa"/>
          </w:tcPr>
          <w:p w14:paraId="6CCD533B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6179D" w14:textId="14C88CC6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DD4ADCA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31BEA5C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0FAAC4D" w14:textId="13D51CE6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0C8482CD" w14:textId="77777777" w:rsidTr="008B45E9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AA73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D40F7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24415" w14:textId="65324893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AB94F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40A2E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75190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0ECC2" w14:textId="01A4F4D6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7BA73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DE0" w14:textId="4158F45B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AE1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19B14E" w14:textId="360EEAF6" w:rsidR="00FA5DA3" w:rsidRPr="000F3CEA" w:rsidRDefault="00B26B5C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Scots Language and Culture</w:t>
            </w:r>
          </w:p>
        </w:tc>
        <w:tc>
          <w:tcPr>
            <w:tcW w:w="283" w:type="dxa"/>
          </w:tcPr>
          <w:p w14:paraId="23942DF2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00825" w14:textId="3C1C451D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D553768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93B3A98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10439A56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6A301E79" w14:textId="77777777" w:rsidTr="008B45E9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AB6BB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10FFC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E72C" w14:textId="18099805" w:rsidR="00FA5DA3" w:rsidRPr="001B417E" w:rsidRDefault="00CD589E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Achieve*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77EC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701BE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A9603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F92" w14:textId="30516912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Health, Food and Practical Cookery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61D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F6" w14:textId="1246661A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Music Technology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EE5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CD6054" w14:textId="35F78567" w:rsidR="00FA5DA3" w:rsidRPr="000F3CEA" w:rsidRDefault="00B26B5C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Creative Writing</w:t>
            </w:r>
            <w:r w:rsidR="00BC76B1" w:rsidRPr="000F3CEA">
              <w:rPr>
                <w:b/>
                <w:bCs/>
                <w:sz w:val="20"/>
                <w:szCs w:val="20"/>
              </w:rPr>
              <w:t xml:space="preserve"> &amp; Poetry</w:t>
            </w:r>
          </w:p>
        </w:tc>
        <w:tc>
          <w:tcPr>
            <w:tcW w:w="283" w:type="dxa"/>
          </w:tcPr>
          <w:p w14:paraId="07CA548B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FC5C1" w14:textId="3593F27C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4E2396F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5C21345" w14:textId="77C5E541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5169FD88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00277C9B" w14:textId="77777777" w:rsidTr="008B45E9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E008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6ABC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80937" w14:textId="163FA033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677B8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BA788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6F68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B9480" w14:textId="3E389B4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C999D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ED5" w14:textId="53589D89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Media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034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EFFC04" w14:textId="5D99A838" w:rsidR="00FA5DA3" w:rsidRPr="000F3CEA" w:rsidRDefault="00BC76B1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CEA">
              <w:rPr>
                <w:b/>
                <w:bCs/>
                <w:sz w:val="20"/>
                <w:szCs w:val="20"/>
              </w:rPr>
              <w:t>Screen Writing</w:t>
            </w:r>
          </w:p>
        </w:tc>
        <w:tc>
          <w:tcPr>
            <w:tcW w:w="283" w:type="dxa"/>
          </w:tcPr>
          <w:p w14:paraId="3BBC497E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61807" w14:textId="3A612459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CD495EB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28815E2" w14:textId="2EA83C14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9BC842C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480C8BA9" w14:textId="77777777" w:rsidTr="008B45E9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FA03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B054F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75CBC" w14:textId="0257CBDF" w:rsidR="00FA5DA3" w:rsidRPr="001B417E" w:rsidRDefault="00FA5DA3" w:rsidP="00CD58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D725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7AA0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629A26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061D9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68499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EFC" w14:textId="60D6180C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5C98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DE190F" w14:textId="4BCDF7AF" w:rsidR="00FA5DA3" w:rsidRPr="00BF6C72" w:rsidRDefault="008B45E9" w:rsidP="009317CF">
            <w:pPr>
              <w:jc w:val="center"/>
              <w:rPr>
                <w:b/>
                <w:bCs/>
              </w:rPr>
            </w:pPr>
            <w:r w:rsidRPr="008B45E9">
              <w:rPr>
                <w:b/>
                <w:bCs/>
                <w:sz w:val="20"/>
                <w:szCs w:val="20"/>
              </w:rPr>
              <w:t>Sociology – Culture and Identity</w:t>
            </w:r>
          </w:p>
        </w:tc>
        <w:tc>
          <w:tcPr>
            <w:tcW w:w="283" w:type="dxa"/>
          </w:tcPr>
          <w:p w14:paraId="369165D2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794" w14:textId="408B2EDB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ECB5C6B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AA52DE3" w14:textId="6E9E15AB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DDE666F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  <w:tr w:rsidR="00B26B5C" w14:paraId="16E470AB" w14:textId="77777777" w:rsidTr="003B129D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6BC58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44FAA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1027A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8D45E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7F005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FA970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3FB50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D1842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0E9" w14:textId="29C88A96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  <w:r w:rsidRPr="001B417E">
              <w:rPr>
                <w:b/>
                <w:bCs/>
                <w:sz w:val="20"/>
                <w:szCs w:val="20"/>
              </w:rPr>
              <w:t>Triple Science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175" w14:textId="77777777" w:rsidR="00FA5DA3" w:rsidRPr="001B417E" w:rsidRDefault="00FA5DA3" w:rsidP="00931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90667FC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20696BF" w14:textId="79FB9282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892CB" w14:textId="4CC44E8F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1F42EB1" w14:textId="3F66E31A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FB017EF" w14:textId="0C358F88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519331A5" w14:textId="77777777" w:rsidR="00FA5DA3" w:rsidRPr="00BF6C72" w:rsidRDefault="00FA5DA3" w:rsidP="009317CF">
            <w:pPr>
              <w:jc w:val="center"/>
              <w:rPr>
                <w:b/>
                <w:bCs/>
              </w:rPr>
            </w:pPr>
          </w:p>
        </w:tc>
      </w:tr>
    </w:tbl>
    <w:p w14:paraId="1907FB1E" w14:textId="77777777" w:rsidR="00EE0E67" w:rsidRPr="00207982" w:rsidRDefault="00EE0E67" w:rsidP="00207982">
      <w:pPr>
        <w:rPr>
          <w:sz w:val="22"/>
          <w:szCs w:val="22"/>
        </w:rPr>
      </w:pPr>
    </w:p>
    <w:p w14:paraId="32A2873E" w14:textId="77777777" w:rsidR="005121E4" w:rsidRPr="00615D30" w:rsidRDefault="005121E4" w:rsidP="005121E4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5121E4">
        <w:rPr>
          <w:sz w:val="22"/>
          <w:szCs w:val="22"/>
        </w:rPr>
        <w:t xml:space="preserve">Pupils will follow one subject from each of </w:t>
      </w:r>
      <w:proofErr w:type="gramStart"/>
      <w:r w:rsidRPr="005121E4">
        <w:rPr>
          <w:sz w:val="22"/>
          <w:szCs w:val="22"/>
        </w:rPr>
        <w:t>Columns</w:t>
      </w:r>
      <w:proofErr w:type="gramEnd"/>
      <w:r w:rsidRPr="005121E4">
        <w:rPr>
          <w:sz w:val="22"/>
          <w:szCs w:val="22"/>
        </w:rPr>
        <w:t xml:space="preserve"> A – F but they should make a first and second choice in each of these columns in case we cannot provide their first choice. </w:t>
      </w:r>
      <w:r w:rsidRPr="00615D30">
        <w:rPr>
          <w:b/>
          <w:bCs/>
          <w:sz w:val="22"/>
          <w:szCs w:val="22"/>
        </w:rPr>
        <w:t xml:space="preserve">Pupils should do this by placing numbers 1 and 2 in the boxes alongside their subject choices. </w:t>
      </w:r>
    </w:p>
    <w:p w14:paraId="135FEF2E" w14:textId="610C828C" w:rsidR="00D80D6D" w:rsidRPr="00186A04" w:rsidRDefault="000E2542" w:rsidP="00186A0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86A04">
        <w:rPr>
          <w:b/>
          <w:sz w:val="22"/>
          <w:szCs w:val="22"/>
        </w:rPr>
        <w:t>ACHIEVE</w:t>
      </w:r>
      <w:r w:rsidR="00C22189">
        <w:rPr>
          <w:b/>
          <w:sz w:val="22"/>
          <w:szCs w:val="22"/>
        </w:rPr>
        <w:t>*</w:t>
      </w:r>
      <w:r w:rsidR="00392E23" w:rsidRPr="00186A04">
        <w:rPr>
          <w:b/>
          <w:sz w:val="22"/>
          <w:szCs w:val="22"/>
        </w:rPr>
        <w:t xml:space="preserve"> may only be selected in C</w:t>
      </w:r>
      <w:r w:rsidR="00D80D6D" w:rsidRPr="00186A04">
        <w:rPr>
          <w:b/>
          <w:sz w:val="22"/>
          <w:szCs w:val="22"/>
        </w:rPr>
        <w:t xml:space="preserve">olumn </w:t>
      </w:r>
      <w:r w:rsidR="00392E23" w:rsidRPr="00186A04">
        <w:rPr>
          <w:b/>
          <w:sz w:val="22"/>
          <w:szCs w:val="22"/>
        </w:rPr>
        <w:t xml:space="preserve">B </w:t>
      </w:r>
      <w:r w:rsidR="00D80D6D" w:rsidRPr="00186A04">
        <w:rPr>
          <w:b/>
          <w:sz w:val="22"/>
          <w:szCs w:val="22"/>
        </w:rPr>
        <w:t xml:space="preserve">after this has been agreed, prior to </w:t>
      </w:r>
      <w:r w:rsidR="00A23010" w:rsidRPr="00186A04">
        <w:rPr>
          <w:b/>
          <w:sz w:val="22"/>
          <w:szCs w:val="22"/>
        </w:rPr>
        <w:t>coursing, with the House Head</w:t>
      </w:r>
      <w:r w:rsidR="00836116" w:rsidRPr="00186A04">
        <w:rPr>
          <w:b/>
          <w:sz w:val="22"/>
          <w:szCs w:val="22"/>
        </w:rPr>
        <w:t xml:space="preserve"> and Achieve teaching staff</w:t>
      </w:r>
      <w:r w:rsidR="00A23010" w:rsidRPr="00186A04">
        <w:rPr>
          <w:b/>
          <w:sz w:val="22"/>
          <w:szCs w:val="22"/>
        </w:rPr>
        <w:t>.</w:t>
      </w:r>
    </w:p>
    <w:p w14:paraId="105EDCE6" w14:textId="2ABBA7C8" w:rsidR="004E2AA5" w:rsidRPr="00207982" w:rsidRDefault="004E2AA5" w:rsidP="00186A04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186A04">
        <w:rPr>
          <w:bCs/>
          <w:sz w:val="22"/>
          <w:szCs w:val="22"/>
        </w:rPr>
        <w:t xml:space="preserve">Pupils selecting </w:t>
      </w:r>
      <w:r w:rsidRPr="001F5858">
        <w:rPr>
          <w:b/>
          <w:sz w:val="22"/>
          <w:szCs w:val="22"/>
        </w:rPr>
        <w:t>Triple Science</w:t>
      </w:r>
      <w:r w:rsidR="001F5858">
        <w:rPr>
          <w:bCs/>
          <w:sz w:val="22"/>
          <w:szCs w:val="22"/>
        </w:rPr>
        <w:t>*</w:t>
      </w:r>
      <w:r w:rsidRPr="00186A04">
        <w:rPr>
          <w:bCs/>
          <w:sz w:val="22"/>
          <w:szCs w:val="22"/>
        </w:rPr>
        <w:t xml:space="preserve"> must select this in both Columns A </w:t>
      </w:r>
      <w:r w:rsidRPr="00186A04">
        <w:rPr>
          <w:bCs/>
          <w:i/>
          <w:iCs/>
          <w:sz w:val="22"/>
          <w:szCs w:val="22"/>
        </w:rPr>
        <w:t>and</w:t>
      </w:r>
      <w:r w:rsidRPr="00186A04">
        <w:rPr>
          <w:bCs/>
          <w:sz w:val="22"/>
          <w:szCs w:val="22"/>
        </w:rPr>
        <w:t xml:space="preserve"> </w:t>
      </w:r>
      <w:r w:rsidR="00D34BEC">
        <w:rPr>
          <w:bCs/>
          <w:sz w:val="22"/>
          <w:szCs w:val="22"/>
        </w:rPr>
        <w:t>E</w:t>
      </w:r>
      <w:r w:rsidRPr="00186A04">
        <w:rPr>
          <w:bCs/>
          <w:sz w:val="22"/>
          <w:szCs w:val="22"/>
        </w:rPr>
        <w:t xml:space="preserve">. This will involve studying all three Sciences in a contracted time. </w:t>
      </w:r>
      <w:r w:rsidRPr="00207982">
        <w:rPr>
          <w:b/>
          <w:sz w:val="22"/>
          <w:szCs w:val="22"/>
        </w:rPr>
        <w:t>Pupils must have spoken to and agreed</w:t>
      </w:r>
      <w:r w:rsidR="00207982" w:rsidRPr="00207982">
        <w:rPr>
          <w:b/>
        </w:rPr>
        <w:t xml:space="preserve"> </w:t>
      </w:r>
      <w:r w:rsidR="00207982" w:rsidRPr="00207982">
        <w:rPr>
          <w:b/>
          <w:sz w:val="22"/>
          <w:szCs w:val="22"/>
        </w:rPr>
        <w:t>their suitability for this option</w:t>
      </w:r>
      <w:r w:rsidRPr="00207982">
        <w:rPr>
          <w:b/>
          <w:sz w:val="22"/>
          <w:szCs w:val="22"/>
        </w:rPr>
        <w:t xml:space="preserve"> with their </w:t>
      </w:r>
      <w:proofErr w:type="gramStart"/>
      <w:r w:rsidRPr="00207982">
        <w:rPr>
          <w:b/>
          <w:sz w:val="22"/>
          <w:szCs w:val="22"/>
        </w:rPr>
        <w:t>Science</w:t>
      </w:r>
      <w:proofErr w:type="gramEnd"/>
      <w:r w:rsidRPr="00207982">
        <w:rPr>
          <w:b/>
          <w:sz w:val="22"/>
          <w:szCs w:val="22"/>
        </w:rPr>
        <w:t xml:space="preserve"> teacher before selecting. </w:t>
      </w:r>
    </w:p>
    <w:p w14:paraId="44671D78" w14:textId="4184C1D1" w:rsidR="00B835C5" w:rsidRPr="00186A04" w:rsidRDefault="00B835C5" w:rsidP="00B835C5">
      <w:pPr>
        <w:pStyle w:val="ListParagraph"/>
        <w:rPr>
          <w:bCs/>
          <w:sz w:val="22"/>
          <w:szCs w:val="22"/>
        </w:rPr>
      </w:pPr>
    </w:p>
    <w:p w14:paraId="2C9F8732" w14:textId="252D611E" w:rsidR="00FF45FC" w:rsidRPr="00D34BEC" w:rsidRDefault="00977B05" w:rsidP="003D4B3A">
      <w:pPr>
        <w:rPr>
          <w:b/>
          <w:sz w:val="22"/>
          <w:szCs w:val="22"/>
        </w:rPr>
      </w:pPr>
      <w:r w:rsidRPr="00977B05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58F38A0C" wp14:editId="10FD4E98">
                <wp:simplePos x="0" y="0"/>
                <wp:positionH relativeFrom="column">
                  <wp:posOffset>480060</wp:posOffset>
                </wp:positionH>
                <wp:positionV relativeFrom="paragraph">
                  <wp:posOffset>290830</wp:posOffset>
                </wp:positionV>
                <wp:extent cx="9074150" cy="292100"/>
                <wp:effectExtent l="0" t="0" r="12700" b="12700"/>
                <wp:wrapNone/>
                <wp:docPr id="670202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9A434" w14:textId="41068A4A" w:rsidR="00977B05" w:rsidRPr="0087159F" w:rsidRDefault="00977B05" w:rsidP="00222B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5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Please hand in or email your completed Learner Pathway </w:t>
                            </w:r>
                            <w:r w:rsidR="00222B95" w:rsidRPr="008715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your House Head by 19</w:t>
                            </w:r>
                            <w:r w:rsidR="00222B95" w:rsidRPr="0087159F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22B95" w:rsidRPr="008715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January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8A0C" id="_x0000_s1027" type="#_x0000_t202" style="position:absolute;margin-left:37.8pt;margin-top:22.9pt;width:714.5pt;height:23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">
                <v:textbox>
                  <w:txbxContent>
                    <w:p w14:paraId="7549A434" w14:textId="41068A4A" w:rsidR="00977B05" w:rsidRPr="0087159F" w:rsidRDefault="00977B05" w:rsidP="00222B9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15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Please hand in or email your completed Learner Pathway </w:t>
                      </w:r>
                      <w:r w:rsidR="00222B95" w:rsidRPr="0087159F">
                        <w:rPr>
                          <w:b/>
                          <w:bCs/>
                          <w:sz w:val="28"/>
                          <w:szCs w:val="28"/>
                        </w:rPr>
                        <w:t>to your House Head by 19</w:t>
                      </w:r>
                      <w:r w:rsidR="00222B95" w:rsidRPr="0087159F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22B95" w:rsidRPr="008715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January 2026.</w:t>
                      </w:r>
                    </w:p>
                  </w:txbxContent>
                </v:textbox>
              </v:shape>
            </w:pict>
          </mc:Fallback>
        </mc:AlternateContent>
      </w:r>
      <w:r w:rsidR="00D80D6D" w:rsidRPr="00D84AB1">
        <w:rPr>
          <w:b/>
          <w:sz w:val="22"/>
          <w:szCs w:val="22"/>
        </w:rPr>
        <w:t>Pupil</w:t>
      </w:r>
      <w:r w:rsidR="00ED2067">
        <w:rPr>
          <w:b/>
          <w:sz w:val="22"/>
          <w:szCs w:val="22"/>
        </w:rPr>
        <w:t>’s</w:t>
      </w:r>
      <w:r w:rsidR="00D80D6D" w:rsidRPr="00D84AB1">
        <w:rPr>
          <w:b/>
          <w:sz w:val="22"/>
          <w:szCs w:val="22"/>
        </w:rPr>
        <w:t xml:space="preserve"> Signature: ___________________________________</w:t>
      </w:r>
      <w:r w:rsidR="00207982">
        <w:rPr>
          <w:b/>
          <w:sz w:val="22"/>
          <w:szCs w:val="22"/>
        </w:rPr>
        <w:t xml:space="preserve">   </w:t>
      </w:r>
      <w:r w:rsidR="00D80D6D" w:rsidRPr="00D84AB1">
        <w:rPr>
          <w:b/>
          <w:sz w:val="22"/>
          <w:szCs w:val="22"/>
        </w:rPr>
        <w:t>Parent</w:t>
      </w:r>
      <w:r w:rsidR="00BF5E39">
        <w:rPr>
          <w:b/>
          <w:sz w:val="22"/>
          <w:szCs w:val="22"/>
        </w:rPr>
        <w:t>/Carer</w:t>
      </w:r>
      <w:r w:rsidR="00D80D6D" w:rsidRPr="00D84AB1">
        <w:rPr>
          <w:b/>
          <w:sz w:val="22"/>
          <w:szCs w:val="22"/>
        </w:rPr>
        <w:t>’s Signature: ________________________________________</w:t>
      </w:r>
      <w:r w:rsidR="00D80D6D" w:rsidRPr="00D84AB1">
        <w:rPr>
          <w:b/>
          <w:sz w:val="22"/>
          <w:szCs w:val="22"/>
        </w:rPr>
        <w:tab/>
      </w:r>
      <w:r w:rsidR="00D80D6D" w:rsidRPr="00D84AB1">
        <w:rPr>
          <w:b/>
          <w:sz w:val="22"/>
          <w:szCs w:val="22"/>
        </w:rPr>
        <w:tab/>
        <w:t xml:space="preserve"> Date:</w:t>
      </w:r>
      <w:r w:rsidR="00D80D6D" w:rsidRPr="00D84AB1">
        <w:rPr>
          <w:b/>
          <w:sz w:val="22"/>
          <w:szCs w:val="22"/>
        </w:rPr>
        <w:tab/>
        <w:t>__________</w:t>
      </w:r>
    </w:p>
    <w:sectPr w:rsidR="00FF45FC" w:rsidRPr="00D34BEC" w:rsidSect="00413721">
      <w:pgSz w:w="16838" w:h="11906" w:orient="landscape"/>
      <w:pgMar w:top="340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4E32" w14:textId="77777777" w:rsidR="009D027B" w:rsidRDefault="009D027B" w:rsidP="00D84AB1">
      <w:r>
        <w:separator/>
      </w:r>
    </w:p>
  </w:endnote>
  <w:endnote w:type="continuationSeparator" w:id="0">
    <w:p w14:paraId="16D6D7FF" w14:textId="77777777" w:rsidR="009D027B" w:rsidRDefault="009D027B" w:rsidP="00D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DAD8" w14:textId="77777777" w:rsidR="009D027B" w:rsidRDefault="009D027B" w:rsidP="00D84AB1">
      <w:r>
        <w:separator/>
      </w:r>
    </w:p>
  </w:footnote>
  <w:footnote w:type="continuationSeparator" w:id="0">
    <w:p w14:paraId="2AEF11C9" w14:textId="77777777" w:rsidR="009D027B" w:rsidRDefault="009D027B" w:rsidP="00D8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654"/>
    <w:multiLevelType w:val="hybridMultilevel"/>
    <w:tmpl w:val="14E4F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60A7"/>
    <w:multiLevelType w:val="hybridMultilevel"/>
    <w:tmpl w:val="4E56C6CE"/>
    <w:lvl w:ilvl="0" w:tplc="661495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E9F"/>
    <w:multiLevelType w:val="hybridMultilevel"/>
    <w:tmpl w:val="B166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725C"/>
    <w:multiLevelType w:val="hybridMultilevel"/>
    <w:tmpl w:val="8A8C7F0E"/>
    <w:lvl w:ilvl="0" w:tplc="220C94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523089">
    <w:abstractNumId w:val="3"/>
  </w:num>
  <w:num w:numId="2" w16cid:durableId="1800300358">
    <w:abstractNumId w:val="1"/>
  </w:num>
  <w:num w:numId="3" w16cid:durableId="2137210243">
    <w:abstractNumId w:val="2"/>
  </w:num>
  <w:num w:numId="4" w16cid:durableId="10968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6D"/>
    <w:rsid w:val="0000261B"/>
    <w:rsid w:val="0001432C"/>
    <w:rsid w:val="00033501"/>
    <w:rsid w:val="0004148D"/>
    <w:rsid w:val="00060C64"/>
    <w:rsid w:val="00073981"/>
    <w:rsid w:val="00074C73"/>
    <w:rsid w:val="0008224E"/>
    <w:rsid w:val="000B6505"/>
    <w:rsid w:val="000B7976"/>
    <w:rsid w:val="000E2542"/>
    <w:rsid w:val="000F3CEA"/>
    <w:rsid w:val="00111C35"/>
    <w:rsid w:val="00126953"/>
    <w:rsid w:val="0013559F"/>
    <w:rsid w:val="00151117"/>
    <w:rsid w:val="00173E2D"/>
    <w:rsid w:val="00181498"/>
    <w:rsid w:val="00186A04"/>
    <w:rsid w:val="00187355"/>
    <w:rsid w:val="001B417E"/>
    <w:rsid w:val="001C4D88"/>
    <w:rsid w:val="001E69A4"/>
    <w:rsid w:val="001F5858"/>
    <w:rsid w:val="00207982"/>
    <w:rsid w:val="00222B95"/>
    <w:rsid w:val="00267688"/>
    <w:rsid w:val="00273AAB"/>
    <w:rsid w:val="00287222"/>
    <w:rsid w:val="00291843"/>
    <w:rsid w:val="002B2C3B"/>
    <w:rsid w:val="002C1431"/>
    <w:rsid w:val="002D50FA"/>
    <w:rsid w:val="00312A48"/>
    <w:rsid w:val="00355294"/>
    <w:rsid w:val="0038160C"/>
    <w:rsid w:val="00392E23"/>
    <w:rsid w:val="00394F59"/>
    <w:rsid w:val="003A4FFA"/>
    <w:rsid w:val="003B08C1"/>
    <w:rsid w:val="003B129D"/>
    <w:rsid w:val="003C7E52"/>
    <w:rsid w:val="003D4B3A"/>
    <w:rsid w:val="003D7C90"/>
    <w:rsid w:val="00413721"/>
    <w:rsid w:val="00414842"/>
    <w:rsid w:val="0042694E"/>
    <w:rsid w:val="00443584"/>
    <w:rsid w:val="00451532"/>
    <w:rsid w:val="00462FDE"/>
    <w:rsid w:val="00471987"/>
    <w:rsid w:val="0049477C"/>
    <w:rsid w:val="004D312F"/>
    <w:rsid w:val="004E0C33"/>
    <w:rsid w:val="004E2AA5"/>
    <w:rsid w:val="004F77A0"/>
    <w:rsid w:val="00500C30"/>
    <w:rsid w:val="005056A5"/>
    <w:rsid w:val="005120C5"/>
    <w:rsid w:val="005121E4"/>
    <w:rsid w:val="00522D30"/>
    <w:rsid w:val="005364D0"/>
    <w:rsid w:val="005406B7"/>
    <w:rsid w:val="0057416D"/>
    <w:rsid w:val="00586962"/>
    <w:rsid w:val="00597F3C"/>
    <w:rsid w:val="005C641C"/>
    <w:rsid w:val="005E432C"/>
    <w:rsid w:val="00600EF5"/>
    <w:rsid w:val="00615D30"/>
    <w:rsid w:val="006242AE"/>
    <w:rsid w:val="006336D3"/>
    <w:rsid w:val="00650711"/>
    <w:rsid w:val="00656A06"/>
    <w:rsid w:val="00661771"/>
    <w:rsid w:val="006C016E"/>
    <w:rsid w:val="006C3268"/>
    <w:rsid w:val="006D0294"/>
    <w:rsid w:val="006D33C3"/>
    <w:rsid w:val="0070125F"/>
    <w:rsid w:val="007057EF"/>
    <w:rsid w:val="00710572"/>
    <w:rsid w:val="007173FA"/>
    <w:rsid w:val="007222D3"/>
    <w:rsid w:val="007238E2"/>
    <w:rsid w:val="007502F0"/>
    <w:rsid w:val="00786B0F"/>
    <w:rsid w:val="007B1D81"/>
    <w:rsid w:val="007B255A"/>
    <w:rsid w:val="007D23A3"/>
    <w:rsid w:val="007E054E"/>
    <w:rsid w:val="007F71FF"/>
    <w:rsid w:val="008318A9"/>
    <w:rsid w:val="00836116"/>
    <w:rsid w:val="00870EA4"/>
    <w:rsid w:val="0087159F"/>
    <w:rsid w:val="00883520"/>
    <w:rsid w:val="00884046"/>
    <w:rsid w:val="00896A04"/>
    <w:rsid w:val="008B45E9"/>
    <w:rsid w:val="008B4721"/>
    <w:rsid w:val="008D353F"/>
    <w:rsid w:val="008D51D8"/>
    <w:rsid w:val="008E072E"/>
    <w:rsid w:val="008E3533"/>
    <w:rsid w:val="008E7CB9"/>
    <w:rsid w:val="008E7D52"/>
    <w:rsid w:val="009149E4"/>
    <w:rsid w:val="00964927"/>
    <w:rsid w:val="00977B05"/>
    <w:rsid w:val="00991190"/>
    <w:rsid w:val="00992D74"/>
    <w:rsid w:val="009A4953"/>
    <w:rsid w:val="009C4B9E"/>
    <w:rsid w:val="009D027B"/>
    <w:rsid w:val="009D298D"/>
    <w:rsid w:val="009D29F7"/>
    <w:rsid w:val="009D632D"/>
    <w:rsid w:val="00A019BA"/>
    <w:rsid w:val="00A03D2B"/>
    <w:rsid w:val="00A17A73"/>
    <w:rsid w:val="00A23010"/>
    <w:rsid w:val="00A4569A"/>
    <w:rsid w:val="00A6385E"/>
    <w:rsid w:val="00A70F7D"/>
    <w:rsid w:val="00A7737F"/>
    <w:rsid w:val="00A83422"/>
    <w:rsid w:val="00AA4BC8"/>
    <w:rsid w:val="00AB217B"/>
    <w:rsid w:val="00AD17E9"/>
    <w:rsid w:val="00B26B5C"/>
    <w:rsid w:val="00B651AF"/>
    <w:rsid w:val="00B753C3"/>
    <w:rsid w:val="00B835C5"/>
    <w:rsid w:val="00BA0064"/>
    <w:rsid w:val="00BA07E0"/>
    <w:rsid w:val="00BC1590"/>
    <w:rsid w:val="00BC76B1"/>
    <w:rsid w:val="00BE1210"/>
    <w:rsid w:val="00BE195B"/>
    <w:rsid w:val="00BE771A"/>
    <w:rsid w:val="00BF089F"/>
    <w:rsid w:val="00BF4362"/>
    <w:rsid w:val="00BF5E39"/>
    <w:rsid w:val="00BF6649"/>
    <w:rsid w:val="00C0518C"/>
    <w:rsid w:val="00C22189"/>
    <w:rsid w:val="00C34B9B"/>
    <w:rsid w:val="00C66890"/>
    <w:rsid w:val="00C873D6"/>
    <w:rsid w:val="00CB513B"/>
    <w:rsid w:val="00CD0871"/>
    <w:rsid w:val="00CD0D3C"/>
    <w:rsid w:val="00CD589E"/>
    <w:rsid w:val="00D339D3"/>
    <w:rsid w:val="00D34BEC"/>
    <w:rsid w:val="00D40BE6"/>
    <w:rsid w:val="00D55358"/>
    <w:rsid w:val="00D72D5F"/>
    <w:rsid w:val="00D808F7"/>
    <w:rsid w:val="00D80D6D"/>
    <w:rsid w:val="00D84AB1"/>
    <w:rsid w:val="00D920D8"/>
    <w:rsid w:val="00DB509B"/>
    <w:rsid w:val="00DD0046"/>
    <w:rsid w:val="00E15C90"/>
    <w:rsid w:val="00E319DA"/>
    <w:rsid w:val="00E35131"/>
    <w:rsid w:val="00E416BA"/>
    <w:rsid w:val="00E429FD"/>
    <w:rsid w:val="00E4352A"/>
    <w:rsid w:val="00E67EFB"/>
    <w:rsid w:val="00E758FC"/>
    <w:rsid w:val="00E946C5"/>
    <w:rsid w:val="00E97F8A"/>
    <w:rsid w:val="00ED2067"/>
    <w:rsid w:val="00EE0E67"/>
    <w:rsid w:val="00F03E95"/>
    <w:rsid w:val="00F15511"/>
    <w:rsid w:val="00F27074"/>
    <w:rsid w:val="00F573C1"/>
    <w:rsid w:val="00F627CD"/>
    <w:rsid w:val="00F820C7"/>
    <w:rsid w:val="00F82285"/>
    <w:rsid w:val="00F93BB2"/>
    <w:rsid w:val="00F97A4A"/>
    <w:rsid w:val="00FA47E0"/>
    <w:rsid w:val="00FA5DA3"/>
    <w:rsid w:val="00FC24EE"/>
    <w:rsid w:val="00FD4F76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7400"/>
  <w15:chartTrackingRefBased/>
  <w15:docId w15:val="{4A8BA4AF-B339-4B90-9BAE-6D113005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0D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80D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84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B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3B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505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C3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B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A5010CDB0B348B5AC79AEB7F06F47" ma:contentTypeVersion="9" ma:contentTypeDescription="Create a new document." ma:contentTypeScope="" ma:versionID="d82ed20427f7dcaaac5c2880ef7e75e4">
  <xsd:schema xmlns:xsd="http://www.w3.org/2001/XMLSchema" xmlns:xs="http://www.w3.org/2001/XMLSchema" xmlns:p="http://schemas.microsoft.com/office/2006/metadata/properties" xmlns:ns3="3833ef1e-5ca3-4dd4-8556-287fbcb0626b" xmlns:ns4="87f1e6e5-ce62-4e10-b908-540281ea27e1" targetNamespace="http://schemas.microsoft.com/office/2006/metadata/properties" ma:root="true" ma:fieldsID="363db75b33ab5a346c1945ec8070dd35" ns3:_="" ns4:_="">
    <xsd:import namespace="3833ef1e-5ca3-4dd4-8556-287fbcb0626b"/>
    <xsd:import namespace="87f1e6e5-ce62-4e10-b908-540281ea27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ef1e-5ca3-4dd4-8556-287fbcb062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e6e5-ce62-4e10-b908-540281ea2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33D1D-E22E-466D-8DED-756A67BA7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3ef1e-5ca3-4dd4-8556-287fbcb0626b"/>
    <ds:schemaRef ds:uri="87f1e6e5-ce62-4e10-b908-540281ea2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D57D9-F228-48D3-A233-92A9D6477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56BAA-ECFB-452E-8E2B-35C86FC47C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McKenna</dc:creator>
  <cp:keywords/>
  <dc:description/>
  <cp:lastModifiedBy>Ben Stewart</cp:lastModifiedBy>
  <cp:revision>30</cp:revision>
  <cp:lastPrinted>2020-12-16T15:54:00Z</cp:lastPrinted>
  <dcterms:created xsi:type="dcterms:W3CDTF">2025-12-03T17:08:00Z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0x0101001AFA5010CDB0B348B5AC79AEB7F06F47</vt:lpwstr>
  </property>
</Properties>
</file>